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5274310" cy="6153150"/>
            <wp:effectExtent l="19050" t="19050" r="21590" b="19050"/>
            <wp:wrapNone/>
            <wp:docPr id="2" name="图片 1" descr="C:\Users\lenovo\AppData\Local\Temp\1603074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16030743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3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76200</wp:posOffset>
            </wp:positionV>
            <wp:extent cx="5274310" cy="6192520"/>
            <wp:effectExtent l="19050" t="19050" r="21590" b="17780"/>
            <wp:wrapNone/>
            <wp:docPr id="6" name="图片 4" descr="C:\Users\lenovo\AppData\Local\Temp\16030745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lenovo\AppData\Local\Temp\1603074529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2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180975</wp:posOffset>
            </wp:positionV>
            <wp:extent cx="5274310" cy="6191250"/>
            <wp:effectExtent l="19050" t="19050" r="21590" b="19050"/>
            <wp:wrapNone/>
            <wp:docPr id="5" name="图片 3" descr="C:\Users\lenovo\AppData\Local\Temp\16030744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lenovo\AppData\Local\Temp\1603074475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F1B"/>
    <w:rsid w:val="00164FBB"/>
    <w:rsid w:val="007E6F1B"/>
    <w:rsid w:val="00A877DD"/>
    <w:rsid w:val="00EB5850"/>
    <w:rsid w:val="25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47</Words>
  <Characters>269</Characters>
  <Lines>2</Lines>
  <Paragraphs>1</Paragraphs>
  <TotalTime>35</TotalTime>
  <ScaleCrop>false</ScaleCrop>
  <LinksUpToDate>false</LinksUpToDate>
  <CharactersWithSpaces>315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2020-10-19T02:14:00Z</dcterms:created>
  <dc:creator>lenovo</dc:creator>
  <cp:lastModifiedBy>鱼摆摆</cp:lastModifiedBy>
  <cp:lastPrinted>2020-10-19T02:32:00Z</cp:lastPrinted>
  <dcterms:modified xsi:type="dcterms:W3CDTF">2020-10-19T03:24:14Z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